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4E2865" w:rsidP="003F0D42">
      <w:pPr>
        <w:jc w:val="center"/>
        <w:rPr>
          <w:b/>
        </w:rPr>
      </w:pPr>
      <w:r>
        <w:rPr>
          <w:b/>
        </w:rPr>
        <w:t>Movie Review</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202781" w:rsidRPr="00C90899" w:rsidRDefault="004E2865" w:rsidP="00C90899">
      <w:pPr>
        <w:pStyle w:val="ListParagraph"/>
        <w:jc w:val="center"/>
        <w:rPr>
          <w:b/>
          <w:bCs/>
        </w:rPr>
      </w:pPr>
      <w:r>
        <w:rPr>
          <w:b/>
          <w:bCs/>
        </w:rPr>
        <w:t>The Government</w:t>
      </w:r>
    </w:p>
    <w:p w:rsidR="00295561" w:rsidRDefault="00F644EF" w:rsidP="00BC6E6E">
      <w:r>
        <w:rPr>
          <w:b/>
        </w:rPr>
        <w:tab/>
      </w:r>
      <w:r w:rsidR="00295561">
        <w:t xml:space="preserve">The systems of governments always vary in performance and functionality. Among the factors that contribute to variation of these differences are the types of the system of governance and the politics that goes on in a country. The movies, </w:t>
      </w:r>
      <w:r w:rsidR="00295561">
        <w:rPr>
          <w:i/>
        </w:rPr>
        <w:t xml:space="preserve">schindler’s list </w:t>
      </w:r>
      <w:r w:rsidR="00295561">
        <w:t xml:space="preserve">and </w:t>
      </w:r>
      <w:r w:rsidR="00295561">
        <w:rPr>
          <w:i/>
        </w:rPr>
        <w:t xml:space="preserve">The Kingsman </w:t>
      </w:r>
      <w:r w:rsidR="00295561">
        <w:t xml:space="preserve">are very good description of the functioning of two different forms of government. Although the times for the set-up of these two movies are different, there is a great deal in the role of politics in each movie. This essay compares and contrasts the description of the countries and their governments. </w:t>
      </w:r>
    </w:p>
    <w:p w:rsidR="00BC653B" w:rsidRDefault="008D28DC" w:rsidP="00295561">
      <w:pPr>
        <w:ind w:firstLine="720"/>
      </w:pPr>
      <w:r>
        <w:rPr>
          <w:rStyle w:val="Emphasis"/>
          <w:i w:val="0"/>
        </w:rPr>
        <w:t xml:space="preserve">The director and co-producer of </w:t>
      </w:r>
      <w:r w:rsidR="00295561">
        <w:rPr>
          <w:rStyle w:val="Emphasis"/>
        </w:rPr>
        <w:t>Schindler's List</w:t>
      </w:r>
      <w:r w:rsidR="00295561">
        <w:t xml:space="preserve">, </w:t>
      </w:r>
      <w:r>
        <w:t xml:space="preserve">Steven Spielberg bases the movie on the Nazi era. This film is a work of fiction based on the historical occurrence on the Nazi massacre of Jewish community in Germany. It </w:t>
      </w:r>
      <w:r w:rsidR="001C3A2F">
        <w:t>deeply teaches about the</w:t>
      </w:r>
      <w:r>
        <w:t xml:space="preserve"> horrors and of the </w:t>
      </w:r>
      <w:r w:rsidR="001C3A2F">
        <w:t>Holocaust</w:t>
      </w:r>
      <w:r>
        <w:t xml:space="preserve"> and the Jewish genoci</w:t>
      </w:r>
      <w:r w:rsidR="001C3A2F">
        <w:t>de. Oskar Schindler, is a Nazi factory owner that in the plot helps 1200 Jewish prisoners to escape from the imminent death. He is a German spy and goes to Poland during the world war two and starts up a business as a military contractor who makes pans and pots for the German army troops. He succeeds when in building friendship with high ranking officials from the Nazi side, this helps establish the plot for the next occurrences in the film.</w:t>
      </w:r>
    </w:p>
    <w:p w:rsidR="0085034E" w:rsidRDefault="001C3A2F" w:rsidP="00BC653B">
      <w:pPr>
        <w:ind w:firstLine="720"/>
      </w:pPr>
      <w:r>
        <w:t xml:space="preserve">Schindler utilizes the opportunity that is created by the nazi having barred them from owning business and money in Germany. He therefore connects to the wealthiest Jewish investors who lends him money to establish his factory. This deal is successful and the factory runs on pretty well. The </w:t>
      </w:r>
      <w:r w:rsidR="0085034E">
        <w:t>Jewish investors entrusted Schi</w:t>
      </w:r>
      <w:r>
        <w:t xml:space="preserve">ndler with their </w:t>
      </w:r>
      <w:r w:rsidR="0085034E">
        <w:t>investment</w:t>
      </w:r>
      <w:r>
        <w:t xml:space="preserve"> since they were relocated to Krakow Ghetto. Thus they could earn from the payment that Schindler would give them from the enamelware</w:t>
      </w:r>
      <w:r w:rsidR="0085034E">
        <w:t xml:space="preserve"> sales. His accountant in the factory is the Jewish accountant Itzhak Stern, who proposes that he employs the Jewish as the company workers since they were the German slaves and thus would save him money. The profit that the factory received were directly given to the Jewish investors. </w:t>
      </w:r>
    </w:p>
    <w:p w:rsidR="0085034E" w:rsidRDefault="0085034E" w:rsidP="00BC653B">
      <w:pPr>
        <w:ind w:firstLine="720"/>
      </w:pPr>
      <w:r>
        <w:t xml:space="preserve">Moreover, it was advantageous to the factory since the Nazi were dividing the Jewish people into two groups. These groups were created with respect to their use in the war. The Jewish who were useful in the war were termed as essential and the other group who were of no use in the war were non-essential. The essential group was allowed to stay in the Ghetto while the non-essential groups were relocated to the concentration camps. This presented Stern with an opportunity to develop the non-essential Jewish to become essential. He therefore secured job opportunities to the Jewish academicians, artists and other non-essential ones. Although this war done in secret, Schindler came to find out when one Jewish came in to show gratitude to him for having saved his life by having him in taken to the essential group. This move had to be kept secret lest the Nazi caught wind of the act and raze down the factory. </w:t>
      </w:r>
    </w:p>
    <w:p w:rsidR="00C01BFB" w:rsidRDefault="00C01BFB" w:rsidP="004E2865">
      <w:pPr>
        <w:pStyle w:val="NormalWeb"/>
        <w:spacing w:line="480" w:lineRule="auto"/>
        <w:ind w:firstLine="720"/>
      </w:pPr>
      <w:r>
        <w:t>As time progressed, Nazi officials decided to liquidate the Jewish residence at the Krakow Ghetto. This was conducted in march 1943, and many of the Jewish people were murdered in cold blood. The Jewish who managed to survive were taken into concentration camps. The first camp was the Płaszów concentration camp majorly for forced labor, the Jewish in this camp were under subjection to work for the Nazi with no pay, and under critical conditions that were very dangerous to their well-being. The next camp was the Auschwitz concentration camp, this camp had many Jewish communities in the entire Europe. Schindler witnessed the brutal murder of the Jewish people in great numbers from the hilltop, this experience was so painful to him that he changed his mind and opted to save lives of the Jewish people who were on the verge of death. His experience of the brutality of the Nazi people revealed the sad state of the Nazi government perception of foreigners in their land. The Jewish were utterly denied the chances experience their rights and unlawful murdered and mistreated. This was an utter dictatorial act.</w:t>
      </w:r>
    </w:p>
    <w:p w:rsidR="0039371F" w:rsidRDefault="00BC653B" w:rsidP="004E2865">
      <w:pPr>
        <w:pStyle w:val="NormalWeb"/>
        <w:spacing w:line="480" w:lineRule="auto"/>
        <w:ind w:firstLine="720"/>
      </w:pPr>
      <w:r>
        <w:t>Ultimately,</w:t>
      </w:r>
      <w:r w:rsidR="00857D7F">
        <w:t xml:space="preserve"> the movie depicts the basic character of governments when it comes to power. Struggles for power and control is well known to the human race especially in the dictatorial forms of ruler ship. The actions that the struggle for power can make individuals do is so strange that the necessity of life loses its meaning. The Nazi leaders were corrupted beyond the reasonable doubt that their deeds were unspeakable. Contrast to the Nazi leadership, Schindler uses his influence and power gained in establishing the successful enamelware factory and the robust friendship with the Jewish investors to make a plan to save the Jewish lives from the face of death. The reasons for these two actions although not pure but all converged in the same point, while the Nazi soldiers massacred the Jewish people to obey the command of their leader and save their own lives, Schindler decided to help the 1200 Jewish to escape for the reason of getting money. These two ambitions are different but the bottom line</w:t>
      </w:r>
      <w:r w:rsidR="0039371F">
        <w:t xml:space="preserve"> is the sense of need to feel</w:t>
      </w:r>
      <w:r w:rsidR="00857D7F">
        <w:t xml:space="preserve"> power, and power corrupts the good morals. </w:t>
      </w:r>
    </w:p>
    <w:p w:rsidR="0039371F" w:rsidRDefault="0039371F" w:rsidP="004E2865">
      <w:pPr>
        <w:pStyle w:val="NormalWeb"/>
        <w:spacing w:line="480" w:lineRule="auto"/>
        <w:ind w:firstLine="720"/>
      </w:pPr>
      <w:r>
        <w:t xml:space="preserve">Although </w:t>
      </w:r>
      <w:r w:rsidR="004E2865">
        <w:t>the Schindler’s list depicts a form of government,</w:t>
      </w:r>
      <w:r>
        <w:t xml:space="preserve"> </w:t>
      </w:r>
      <w:r w:rsidR="004E2865">
        <w:t>o</w:t>
      </w:r>
      <w:r w:rsidR="00BC653B">
        <w:t xml:space="preserve">n the surface, 2015’s </w:t>
      </w:r>
      <w:r w:rsidR="00BC653B">
        <w:rPr>
          <w:i/>
        </w:rPr>
        <w:t>Kingsman; The secret service</w:t>
      </w:r>
      <w:r>
        <w:t xml:space="preserve"> by no chance leads to one to identify it as a political movie. The leaders in the movie are portrayed to fight for what they believed and stood for their beliefs. There is great political play between the government and the cartels. These are basically depicted by Poppy Pharmaceuticals, the Kingsman and the Statesman. This movie bases on the conservative politics of the 1980s where leaders were upholding nobility, the sense of being great and showing unwavering. Thus in order to secure their sense of perceived right, their plots would deviate from the fundamental records and conduct of behavior and bend the rules so as to establish authority upon threats and emerge as heroes.</w:t>
      </w:r>
    </w:p>
    <w:p w:rsidR="00D63FA0" w:rsidRDefault="0039371F" w:rsidP="0039371F">
      <w:pPr>
        <w:pStyle w:val="NormalWeb"/>
        <w:spacing w:line="480" w:lineRule="auto"/>
      </w:pPr>
      <w:r>
        <w:tab/>
        <w:t>This is clearly visible</w:t>
      </w:r>
      <w:r w:rsidR="00D63FA0">
        <w:t xml:space="preserve"> in the acts</w:t>
      </w:r>
      <w:r>
        <w:t xml:space="preserve"> of the president where he decides to do away with the entire population that was affected by the blue virus. He wittily entices the people to the stadia throughout the country, binds them and lock them up in cell cubes. They are thus collected and massively piled up in stacks ready to await their deaths. To the outside world, the president recei</w:t>
      </w:r>
      <w:r w:rsidR="00D63FA0">
        <w:t>ved accolades for the proficien</w:t>
      </w:r>
      <w:r>
        <w:t xml:space="preserve">cy in handling the crisis but on the basis of protection of lives, he was way more than heartless.  He even abandons his </w:t>
      </w:r>
      <w:r w:rsidR="00D63FA0">
        <w:t xml:space="preserve">own secretary who was affected </w:t>
      </w:r>
      <w:r>
        <w:t>to die as he seeks for Poppy through the secret service which was known to the public as statesman.</w:t>
      </w:r>
      <w:r w:rsidR="00D63FA0">
        <w:t xml:space="preserve"> He utilizes the secret service to track and bring down the cartel to save the country and his name at the expense of negotiating and bowing to the demands of the cartel. This was an act that was mainly aimed at protecting his name, nobility and a show case of his greatness and power to the world.</w:t>
      </w:r>
    </w:p>
    <w:p w:rsidR="00D63FA0" w:rsidRDefault="00D63FA0" w:rsidP="0039371F">
      <w:pPr>
        <w:pStyle w:val="NormalWeb"/>
        <w:spacing w:line="480" w:lineRule="auto"/>
      </w:pPr>
      <w:r>
        <w:tab/>
        <w:t>In contrasts to the above witnessed scenarios, the governments are mandated to protect and ensure public interest as priority. This therefore means that protecting and ensuring the citizens are save should be the first step the government guarantees. The rights and freedoms of citizens should be ensured at all costs and every action that is taken in the case of a national crisis is to ensure that public safety and health are at the for front of all implications. This however contrasts with the happenings of both governments and the interests are far from those of its people. The governments in the Schindler’s list and that in the Kingsman sacrifices their people at the expense of their name and reputation.</w:t>
      </w:r>
    </w:p>
    <w:p w:rsidR="00C969CD" w:rsidRDefault="00C969CD" w:rsidP="00C969CD">
      <w:pPr>
        <w:pStyle w:val="NormalWeb"/>
        <w:spacing w:line="480" w:lineRule="auto"/>
        <w:ind w:firstLine="720"/>
      </w:pPr>
      <w:r>
        <w:t>In conclusion, looking at the nature of these movies, the Schindler’s list is a dictatorial form of government that enforces its people to an unjust course of massacre, denial of civil rights and contemptuous racism. This was the main drive for the Nazi’s government. On the other hand, the Kingsman movie displays a more form of a conservative government, one where politics plays the vital and key role in determining the state of a nation in the time of crisis. In both ends, its shows the cold sides of governments when it comes to delivering its own people from a crisis.</w:t>
      </w:r>
    </w:p>
    <w:p w:rsidR="00C969CD" w:rsidRDefault="00C969CD" w:rsidP="00C969CD">
      <w:pPr>
        <w:pStyle w:val="NormalWeb"/>
        <w:spacing w:line="480" w:lineRule="auto"/>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D63FA0" w:rsidRDefault="00D63FA0" w:rsidP="00C969CD">
      <w:pPr>
        <w:spacing w:line="240" w:lineRule="auto"/>
        <w:jc w:val="center"/>
        <w:rPr>
          <w:rFonts w:eastAsia="Times New Roman" w:cs="Times New Roman"/>
          <w:b/>
        </w:rPr>
      </w:pPr>
    </w:p>
    <w:p w:rsidR="00C969CD" w:rsidRPr="00C969CD" w:rsidRDefault="00C969CD" w:rsidP="00C969CD">
      <w:pPr>
        <w:spacing w:line="240" w:lineRule="auto"/>
        <w:jc w:val="center"/>
        <w:rPr>
          <w:rFonts w:eastAsia="Times New Roman" w:cs="Times New Roman"/>
          <w:b/>
        </w:rPr>
      </w:pPr>
      <w:r w:rsidRPr="00C969CD">
        <w:rPr>
          <w:rFonts w:eastAsia="Times New Roman" w:cs="Times New Roman"/>
          <w:b/>
        </w:rPr>
        <w:t>References</w:t>
      </w:r>
    </w:p>
    <w:p w:rsidR="00C969CD" w:rsidRPr="00C969CD" w:rsidRDefault="00C969CD" w:rsidP="00C969CD">
      <w:pPr>
        <w:spacing w:line="550" w:lineRule="atLeast"/>
        <w:ind w:left="720" w:right="375" w:hanging="720"/>
        <w:rPr>
          <w:rFonts w:eastAsia="Times New Roman" w:cs="Times New Roman"/>
        </w:rPr>
      </w:pPr>
      <w:r w:rsidRPr="00C969CD">
        <w:rPr>
          <w:rFonts w:eastAsia="Times New Roman" w:cs="Times New Roman"/>
        </w:rPr>
        <w:t xml:space="preserve">Matthew Vaughn (Director). (2015). </w:t>
      </w:r>
      <w:r w:rsidRPr="00C969CD">
        <w:rPr>
          <w:rFonts w:eastAsia="Times New Roman" w:cs="Times New Roman"/>
          <w:i/>
          <w:iCs/>
        </w:rPr>
        <w:t>Kingsman; The Secret Service</w:t>
      </w:r>
      <w:r w:rsidRPr="00C969CD">
        <w:rPr>
          <w:rFonts w:eastAsia="Times New Roman" w:cs="Times New Roman"/>
        </w:rPr>
        <w:t xml:space="preserve">. </w:t>
      </w:r>
    </w:p>
    <w:p w:rsidR="00C969CD" w:rsidRPr="00C969CD" w:rsidRDefault="00C969CD" w:rsidP="00C969CD">
      <w:pPr>
        <w:spacing w:line="550" w:lineRule="atLeast"/>
        <w:ind w:left="720" w:right="375" w:hanging="720"/>
        <w:rPr>
          <w:rFonts w:eastAsia="Times New Roman" w:cs="Times New Roman"/>
        </w:rPr>
      </w:pPr>
      <w:r w:rsidRPr="00C969CD">
        <w:rPr>
          <w:rFonts w:eastAsia="Times New Roman" w:cs="Times New Roman"/>
          <w:i/>
          <w:iCs/>
        </w:rPr>
        <w:t>Schindler's List</w:t>
      </w:r>
      <w:r w:rsidRPr="00C969CD">
        <w:rPr>
          <w:rFonts w:eastAsia="Times New Roman" w:cs="Times New Roman"/>
        </w:rPr>
        <w:t xml:space="preserve"> [winner of seven Academy Awards, including Best Picture and Best Director]. (1993). </w:t>
      </w:r>
    </w:p>
    <w:p w:rsidR="00C969CD" w:rsidRDefault="00C969CD" w:rsidP="00C969CD">
      <w:pPr>
        <w:pStyle w:val="NormalWeb"/>
        <w:spacing w:line="480" w:lineRule="auto"/>
        <w:jc w:val="center"/>
      </w:pPr>
    </w:p>
    <w:p w:rsidR="00C969CD" w:rsidRDefault="00C969CD" w:rsidP="00C969CD">
      <w:pPr>
        <w:pStyle w:val="NormalWeb"/>
        <w:spacing w:line="480" w:lineRule="auto"/>
      </w:pPr>
    </w:p>
    <w:p w:rsidR="00C969CD" w:rsidRDefault="00C969CD" w:rsidP="00BC653B">
      <w:pPr>
        <w:pStyle w:val="NormalWeb"/>
        <w:spacing w:line="480" w:lineRule="auto"/>
      </w:pPr>
    </w:p>
    <w:p w:rsidR="00BC653B" w:rsidRDefault="00BC653B" w:rsidP="00BC653B">
      <w:pPr>
        <w:pStyle w:val="NormalWeb"/>
        <w:spacing w:line="480" w:lineRule="auto"/>
      </w:pPr>
    </w:p>
    <w:p w:rsidR="00BC653B" w:rsidRDefault="00BC653B" w:rsidP="00BC653B">
      <w:pPr>
        <w:ind w:firstLine="720"/>
      </w:pPr>
    </w:p>
    <w:p w:rsidR="00BC653B" w:rsidRDefault="00BC653B" w:rsidP="00BC653B">
      <w:pPr>
        <w:pStyle w:val="NormalWeb"/>
      </w:pPr>
      <w:r>
        <w:t>.</w:t>
      </w:r>
    </w:p>
    <w:p w:rsidR="00BC653B" w:rsidRDefault="00BC653B" w:rsidP="00BC653B">
      <w:pPr>
        <w:ind w:firstLine="720"/>
      </w:pPr>
    </w:p>
    <w:p w:rsidR="00770BCE" w:rsidRDefault="00770BCE" w:rsidP="00A62668">
      <w:pPr>
        <w:jc w:val="center"/>
      </w:pPr>
    </w:p>
    <w:sectPr w:rsidR="00770B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C2E9D" w:rsidRDefault="001C2E9D">
      <w:pPr>
        <w:spacing w:line="240" w:lineRule="auto"/>
      </w:pPr>
      <w:r>
        <w:separator/>
      </w:r>
    </w:p>
  </w:endnote>
  <w:endnote w:type="continuationSeparator" w:id="0">
    <w:p w:rsidR="001C2E9D" w:rsidRDefault="001C2E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C2E9D" w:rsidRDefault="001C2E9D">
      <w:pPr>
        <w:spacing w:line="240" w:lineRule="auto"/>
      </w:pPr>
      <w:r>
        <w:separator/>
      </w:r>
    </w:p>
  </w:footnote>
  <w:footnote w:type="continuationSeparator" w:id="0">
    <w:p w:rsidR="001C2E9D" w:rsidRDefault="001C2E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D63FA0">
          <w:rPr>
            <w:noProof/>
          </w:rPr>
          <w:t>7</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activeWritingStyle w:appName="MSWord" w:lang="en-US" w:vendorID="64" w:dllVersion="6" w:nlCheck="1" w:checkStyle="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1467C"/>
    <w:rsid w:val="0002357D"/>
    <w:rsid w:val="00024021"/>
    <w:rsid w:val="000600AC"/>
    <w:rsid w:val="00075647"/>
    <w:rsid w:val="000759F1"/>
    <w:rsid w:val="00081FA7"/>
    <w:rsid w:val="000900E8"/>
    <w:rsid w:val="000C0598"/>
    <w:rsid w:val="000C38F4"/>
    <w:rsid w:val="000E76EC"/>
    <w:rsid w:val="000F31F9"/>
    <w:rsid w:val="00124F53"/>
    <w:rsid w:val="00162B5F"/>
    <w:rsid w:val="00185EDD"/>
    <w:rsid w:val="001976E9"/>
    <w:rsid w:val="001A6A08"/>
    <w:rsid w:val="001B2578"/>
    <w:rsid w:val="001C2E9D"/>
    <w:rsid w:val="001C3A2F"/>
    <w:rsid w:val="001D4ACC"/>
    <w:rsid w:val="00200F79"/>
    <w:rsid w:val="00202781"/>
    <w:rsid w:val="00205138"/>
    <w:rsid w:val="00213CC5"/>
    <w:rsid w:val="00222D21"/>
    <w:rsid w:val="00243483"/>
    <w:rsid w:val="00245200"/>
    <w:rsid w:val="00276261"/>
    <w:rsid w:val="00295561"/>
    <w:rsid w:val="002A0DB2"/>
    <w:rsid w:val="002B558B"/>
    <w:rsid w:val="002C13A8"/>
    <w:rsid w:val="002C13E8"/>
    <w:rsid w:val="002F2F9F"/>
    <w:rsid w:val="003021F2"/>
    <w:rsid w:val="0031477F"/>
    <w:rsid w:val="003447A6"/>
    <w:rsid w:val="003561B3"/>
    <w:rsid w:val="0037693A"/>
    <w:rsid w:val="00382F79"/>
    <w:rsid w:val="0039371F"/>
    <w:rsid w:val="00393B7A"/>
    <w:rsid w:val="00397717"/>
    <w:rsid w:val="003A33F3"/>
    <w:rsid w:val="003B167C"/>
    <w:rsid w:val="003E097B"/>
    <w:rsid w:val="003F0D42"/>
    <w:rsid w:val="003F612E"/>
    <w:rsid w:val="00403171"/>
    <w:rsid w:val="00414868"/>
    <w:rsid w:val="00423878"/>
    <w:rsid w:val="00450765"/>
    <w:rsid w:val="0045154A"/>
    <w:rsid w:val="004666BA"/>
    <w:rsid w:val="004742BB"/>
    <w:rsid w:val="00492123"/>
    <w:rsid w:val="00492181"/>
    <w:rsid w:val="004B1FD2"/>
    <w:rsid w:val="004B4CD9"/>
    <w:rsid w:val="004D3B84"/>
    <w:rsid w:val="004D45E9"/>
    <w:rsid w:val="004E0111"/>
    <w:rsid w:val="004E2865"/>
    <w:rsid w:val="005171D5"/>
    <w:rsid w:val="005224A6"/>
    <w:rsid w:val="00540E4D"/>
    <w:rsid w:val="005452CB"/>
    <w:rsid w:val="00560BAD"/>
    <w:rsid w:val="00561310"/>
    <w:rsid w:val="0056174D"/>
    <w:rsid w:val="00566FB6"/>
    <w:rsid w:val="00583224"/>
    <w:rsid w:val="005B77B0"/>
    <w:rsid w:val="005C5302"/>
    <w:rsid w:val="005F6BCA"/>
    <w:rsid w:val="006052FF"/>
    <w:rsid w:val="00624550"/>
    <w:rsid w:val="00625D39"/>
    <w:rsid w:val="00630C02"/>
    <w:rsid w:val="006313E1"/>
    <w:rsid w:val="00632D44"/>
    <w:rsid w:val="006451C0"/>
    <w:rsid w:val="00655AF5"/>
    <w:rsid w:val="006570A1"/>
    <w:rsid w:val="006829AF"/>
    <w:rsid w:val="00690E4D"/>
    <w:rsid w:val="0069461A"/>
    <w:rsid w:val="006972B3"/>
    <w:rsid w:val="006C1489"/>
    <w:rsid w:val="006C5C78"/>
    <w:rsid w:val="006D4C1F"/>
    <w:rsid w:val="006E71C9"/>
    <w:rsid w:val="00721B40"/>
    <w:rsid w:val="00722D6C"/>
    <w:rsid w:val="00731AE5"/>
    <w:rsid w:val="007502D7"/>
    <w:rsid w:val="00770BCE"/>
    <w:rsid w:val="00772074"/>
    <w:rsid w:val="0079335F"/>
    <w:rsid w:val="007967EE"/>
    <w:rsid w:val="00797330"/>
    <w:rsid w:val="007B5083"/>
    <w:rsid w:val="007E2F04"/>
    <w:rsid w:val="008028B9"/>
    <w:rsid w:val="00834CDE"/>
    <w:rsid w:val="0083695E"/>
    <w:rsid w:val="00842CAC"/>
    <w:rsid w:val="0085034E"/>
    <w:rsid w:val="00857D7F"/>
    <w:rsid w:val="008768E7"/>
    <w:rsid w:val="00880CF6"/>
    <w:rsid w:val="0088795B"/>
    <w:rsid w:val="008C6F8C"/>
    <w:rsid w:val="008D28DC"/>
    <w:rsid w:val="008E00AD"/>
    <w:rsid w:val="008F75F4"/>
    <w:rsid w:val="009053C7"/>
    <w:rsid w:val="009413D9"/>
    <w:rsid w:val="00947FB0"/>
    <w:rsid w:val="00957BC2"/>
    <w:rsid w:val="009644D8"/>
    <w:rsid w:val="009652D4"/>
    <w:rsid w:val="009662FF"/>
    <w:rsid w:val="00975D54"/>
    <w:rsid w:val="009B25E5"/>
    <w:rsid w:val="009C7A5C"/>
    <w:rsid w:val="009D7A86"/>
    <w:rsid w:val="009E4511"/>
    <w:rsid w:val="009E5D40"/>
    <w:rsid w:val="009F6E4A"/>
    <w:rsid w:val="00A1124A"/>
    <w:rsid w:val="00A13F9F"/>
    <w:rsid w:val="00A23BE7"/>
    <w:rsid w:val="00A62668"/>
    <w:rsid w:val="00A82497"/>
    <w:rsid w:val="00A91386"/>
    <w:rsid w:val="00AD1A0E"/>
    <w:rsid w:val="00AE4B84"/>
    <w:rsid w:val="00AF0A10"/>
    <w:rsid w:val="00AF1AE2"/>
    <w:rsid w:val="00AF6A44"/>
    <w:rsid w:val="00B07224"/>
    <w:rsid w:val="00B15808"/>
    <w:rsid w:val="00B23936"/>
    <w:rsid w:val="00B32C27"/>
    <w:rsid w:val="00B508AE"/>
    <w:rsid w:val="00B64F7B"/>
    <w:rsid w:val="00B66DFC"/>
    <w:rsid w:val="00B752FC"/>
    <w:rsid w:val="00B757CF"/>
    <w:rsid w:val="00B81FAD"/>
    <w:rsid w:val="00B905A4"/>
    <w:rsid w:val="00B9754E"/>
    <w:rsid w:val="00BC653B"/>
    <w:rsid w:val="00BC6E6E"/>
    <w:rsid w:val="00BD2742"/>
    <w:rsid w:val="00BD679A"/>
    <w:rsid w:val="00BF2DB0"/>
    <w:rsid w:val="00BF4FE5"/>
    <w:rsid w:val="00C01BFB"/>
    <w:rsid w:val="00C05A01"/>
    <w:rsid w:val="00C31181"/>
    <w:rsid w:val="00C41DBB"/>
    <w:rsid w:val="00C80580"/>
    <w:rsid w:val="00C90899"/>
    <w:rsid w:val="00C91E45"/>
    <w:rsid w:val="00C969CD"/>
    <w:rsid w:val="00CA4F24"/>
    <w:rsid w:val="00CC09E7"/>
    <w:rsid w:val="00CC1BBA"/>
    <w:rsid w:val="00CC29E4"/>
    <w:rsid w:val="00CC5BE6"/>
    <w:rsid w:val="00CD39C5"/>
    <w:rsid w:val="00CD3B8F"/>
    <w:rsid w:val="00CE1E77"/>
    <w:rsid w:val="00CF0AF9"/>
    <w:rsid w:val="00D3747F"/>
    <w:rsid w:val="00D403D9"/>
    <w:rsid w:val="00D63FA0"/>
    <w:rsid w:val="00D64379"/>
    <w:rsid w:val="00D92C02"/>
    <w:rsid w:val="00D965B7"/>
    <w:rsid w:val="00DB4A14"/>
    <w:rsid w:val="00DC4769"/>
    <w:rsid w:val="00DD0DFC"/>
    <w:rsid w:val="00DD7752"/>
    <w:rsid w:val="00DE09F9"/>
    <w:rsid w:val="00E0050B"/>
    <w:rsid w:val="00E01566"/>
    <w:rsid w:val="00E15592"/>
    <w:rsid w:val="00E21F88"/>
    <w:rsid w:val="00E256C7"/>
    <w:rsid w:val="00E53D6D"/>
    <w:rsid w:val="00E7628F"/>
    <w:rsid w:val="00E966D6"/>
    <w:rsid w:val="00EA03FB"/>
    <w:rsid w:val="00EB619F"/>
    <w:rsid w:val="00ED2199"/>
    <w:rsid w:val="00EE3E92"/>
    <w:rsid w:val="00F1331F"/>
    <w:rsid w:val="00F14BA6"/>
    <w:rsid w:val="00F21ABF"/>
    <w:rsid w:val="00F41CC4"/>
    <w:rsid w:val="00F52AC1"/>
    <w:rsid w:val="00F616BD"/>
    <w:rsid w:val="00F644EF"/>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A882EF-BDF3-4C29-87F0-6B5547BF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78418824">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416902564">
      <w:bodyDiv w:val="1"/>
      <w:marLeft w:val="0"/>
      <w:marRight w:val="0"/>
      <w:marTop w:val="0"/>
      <w:marBottom w:val="0"/>
      <w:divBdr>
        <w:top w:val="none" w:sz="0" w:space="0" w:color="auto"/>
        <w:left w:val="none" w:sz="0" w:space="0" w:color="auto"/>
        <w:bottom w:val="none" w:sz="0" w:space="0" w:color="auto"/>
        <w:right w:val="none" w:sz="0" w:space="0" w:color="auto"/>
      </w:divBdr>
      <w:divsChild>
        <w:div w:id="23790670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539900036">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829641923">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593050887">
      <w:bodyDiv w:val="1"/>
      <w:marLeft w:val="0"/>
      <w:marRight w:val="0"/>
      <w:marTop w:val="0"/>
      <w:marBottom w:val="0"/>
      <w:divBdr>
        <w:top w:val="none" w:sz="0" w:space="0" w:color="auto"/>
        <w:left w:val="none" w:sz="0" w:space="0" w:color="auto"/>
        <w:bottom w:val="none" w:sz="0" w:space="0" w:color="auto"/>
        <w:right w:val="none" w:sz="0" w:space="0" w:color="auto"/>
      </w:divBdr>
    </w:div>
    <w:div w:id="1689527905">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788699928">
      <w:bodyDiv w:val="1"/>
      <w:marLeft w:val="0"/>
      <w:marRight w:val="0"/>
      <w:marTop w:val="0"/>
      <w:marBottom w:val="0"/>
      <w:divBdr>
        <w:top w:val="none" w:sz="0" w:space="0" w:color="auto"/>
        <w:left w:val="none" w:sz="0" w:space="0" w:color="auto"/>
        <w:bottom w:val="none" w:sz="0" w:space="0" w:color="auto"/>
        <w:right w:val="none" w:sz="0" w:space="0" w:color="auto"/>
      </w:divBdr>
    </w:div>
    <w:div w:id="1874225961">
      <w:bodyDiv w:val="1"/>
      <w:marLeft w:val="0"/>
      <w:marRight w:val="0"/>
      <w:marTop w:val="0"/>
      <w:marBottom w:val="0"/>
      <w:divBdr>
        <w:top w:val="none" w:sz="0" w:space="0" w:color="auto"/>
        <w:left w:val="none" w:sz="0" w:space="0" w:color="auto"/>
        <w:bottom w:val="none" w:sz="0" w:space="0" w:color="auto"/>
        <w:right w:val="none" w:sz="0" w:space="0" w:color="auto"/>
      </w:divBdr>
    </w:div>
    <w:div w:id="204494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1280</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2020-12-07T09:37:00Z</dcterms:created>
  <dcterms:modified xsi:type="dcterms:W3CDTF">2020-12-07T09:37:00Z</dcterms:modified>
</cp:coreProperties>
</file>